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E4ADC" w14:textId="2CD7BCC3" w:rsidR="005031E7" w:rsidRPr="00CD2584" w:rsidRDefault="005031E7" w:rsidP="005031E7">
      <w:pPr>
        <w:tabs>
          <w:tab w:val="left" w:pos="142"/>
        </w:tabs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D2584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 w:rsidR="00902117">
        <w:rPr>
          <w:rFonts w:ascii="Arial" w:hAnsi="Arial" w:cs="Arial"/>
          <w:b/>
          <w:sz w:val="24"/>
          <w:szCs w:val="24"/>
          <w:u w:val="single"/>
        </w:rPr>
        <w:t>V</w:t>
      </w:r>
      <w:r w:rsidRPr="00CD258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91A7CE9" w14:textId="77777777" w:rsidR="005031E7" w:rsidRPr="00CD2584" w:rsidRDefault="005031E7" w:rsidP="005031E7">
      <w:pPr>
        <w:tabs>
          <w:tab w:val="left" w:pos="142"/>
        </w:tabs>
        <w:spacing w:before="240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D2584">
        <w:rPr>
          <w:rFonts w:ascii="Arial" w:hAnsi="Arial" w:cs="Arial"/>
          <w:b/>
          <w:sz w:val="24"/>
          <w:szCs w:val="24"/>
          <w:u w:val="single"/>
        </w:rPr>
        <w:t>Proposta de Preço</w:t>
      </w:r>
    </w:p>
    <w:p w14:paraId="247A25CB" w14:textId="77777777" w:rsidR="005031E7" w:rsidRPr="00CD2584" w:rsidRDefault="005031E7" w:rsidP="005031E7">
      <w:pPr>
        <w:tabs>
          <w:tab w:val="left" w:pos="142"/>
        </w:tabs>
        <w:ind w:right="-1"/>
        <w:rPr>
          <w:rFonts w:ascii="Arial" w:hAnsi="Arial" w:cs="Arial"/>
          <w:vanish/>
          <w:sz w:val="4"/>
          <w:szCs w:val="4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70"/>
        <w:gridCol w:w="2586"/>
        <w:gridCol w:w="1198"/>
        <w:gridCol w:w="1134"/>
        <w:gridCol w:w="850"/>
        <w:gridCol w:w="2415"/>
      </w:tblGrid>
      <w:tr w:rsidR="004742DA" w:rsidRPr="00CD2584" w14:paraId="68328C9D" w14:textId="77777777" w:rsidTr="00007559">
        <w:trPr>
          <w:trHeight w:val="278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82CD" w14:textId="119E1BF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ANEXO </w:t>
            </w:r>
            <w:r w:rsidR="008A35D2"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III</w:t>
            </w:r>
          </w:p>
          <w:p w14:paraId="6CDCC724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PROPOSTA DE PREÇOS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93A8" w14:textId="36626703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before="60" w:after="60" w:line="276" w:lineRule="auto"/>
              <w:ind w:right="132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MODALIDADE PREGAO </w:t>
            </w:r>
            <w:r w:rsidR="00A2621C"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ELETRÔNICO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7D4F" w14:textId="5FBA7EAB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before="60" w:after="60" w:line="276" w:lineRule="auto"/>
              <w:ind w:right="227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NÚMERO 00</w:t>
            </w:r>
            <w:r w:rsidR="00007559">
              <w:rPr>
                <w:rFonts w:ascii="Arial" w:hAnsi="Arial" w:cs="Arial"/>
                <w:b/>
                <w:sz w:val="20"/>
                <w:szCs w:val="20"/>
                <w:lang w:val="pt-BR"/>
              </w:rPr>
              <w:t>2</w:t>
            </w:r>
            <w:r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/202</w:t>
            </w:r>
            <w:r w:rsidR="00A2621C"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FB1E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before="60" w:after="60" w:line="276" w:lineRule="auto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TIPO</w:t>
            </w:r>
          </w:p>
          <w:p w14:paraId="2DBA8950" w14:textId="72611321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before="60" w:after="60" w:line="276" w:lineRule="auto"/>
              <w:ind w:right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MENOR PREÇO</w:t>
            </w:r>
          </w:p>
        </w:tc>
      </w:tr>
      <w:tr w:rsidR="004742DA" w:rsidRPr="00CD2584" w14:paraId="76E71E8C" w14:textId="77777777" w:rsidTr="00AF6108">
        <w:trPr>
          <w:trHeight w:val="278"/>
          <w:jc w:val="center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58F8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PROPONENTE: </w:t>
            </w:r>
          </w:p>
        </w:tc>
      </w:tr>
      <w:tr w:rsidR="004742DA" w:rsidRPr="00CD2584" w14:paraId="5981E6B5" w14:textId="77777777" w:rsidTr="00007559">
        <w:trPr>
          <w:trHeight w:val="278"/>
          <w:jc w:val="center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D5D3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ENDEREÇO: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C7F5" w14:textId="439711BD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>PROCESSO N.º 0</w:t>
            </w:r>
            <w:r w:rsidR="00A2621C" w:rsidRPr="00CD2584">
              <w:rPr>
                <w:rFonts w:ascii="Arial" w:hAnsi="Arial" w:cs="Arial"/>
                <w:sz w:val="20"/>
                <w:szCs w:val="20"/>
                <w:lang w:val="pt-BR"/>
              </w:rPr>
              <w:t>0</w:t>
            </w:r>
            <w:r w:rsidR="00007559">
              <w:rPr>
                <w:rFonts w:ascii="Arial" w:hAnsi="Arial" w:cs="Arial"/>
                <w:sz w:val="20"/>
                <w:szCs w:val="20"/>
                <w:lang w:val="pt-BR"/>
              </w:rPr>
              <w:t>7</w:t>
            </w: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>/202</w:t>
            </w:r>
            <w:r w:rsidR="00A2621C" w:rsidRPr="00CD2584"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</w:p>
        </w:tc>
      </w:tr>
      <w:tr w:rsidR="004742DA" w:rsidRPr="00CD2584" w14:paraId="5EC30168" w14:textId="77777777" w:rsidTr="00007559">
        <w:trPr>
          <w:trHeight w:val="278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8C63" w14:textId="77777777" w:rsidR="004742DA" w:rsidRPr="00CD2584" w:rsidRDefault="004742DA" w:rsidP="00AF610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</w:rPr>
            </w:pPr>
            <w:r w:rsidRPr="00CD2584">
              <w:rPr>
                <w:rFonts w:ascii="Arial" w:hAnsi="Arial" w:cs="Arial"/>
              </w:rPr>
              <w:t xml:space="preserve">CIDADE: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9B9D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UF: 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B438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FONE: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AE8B" w14:textId="51C0098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ENTREA: </w:t>
            </w:r>
            <w:r w:rsidR="00FB74B1"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ÚNICA </w:t>
            </w: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</w:tr>
      <w:tr w:rsidR="004742DA" w:rsidRPr="00CD2584" w14:paraId="69305236" w14:textId="77777777" w:rsidTr="00007559">
        <w:trPr>
          <w:trHeight w:val="278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D6BB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BANCO: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CFF9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AGÊNCIA: 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7008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CONTA: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9DF3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>VALIDADE DA PROPOSTA: 60 DIAS</w:t>
            </w:r>
          </w:p>
        </w:tc>
      </w:tr>
      <w:tr w:rsidR="004742DA" w:rsidRPr="00CD2584" w14:paraId="785D7B0C" w14:textId="77777777" w:rsidTr="00007559">
        <w:trPr>
          <w:trHeight w:val="278"/>
          <w:jc w:val="center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C0C6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E-MAIL: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5FFD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CELULAR: </w:t>
            </w:r>
          </w:p>
        </w:tc>
      </w:tr>
      <w:tr w:rsidR="004742DA" w:rsidRPr="00CD2584" w14:paraId="4BE194A4" w14:textId="77777777" w:rsidTr="00AF6108">
        <w:trPr>
          <w:trHeight w:val="278"/>
          <w:jc w:val="center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6B3A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CNPJ: </w:t>
            </w:r>
          </w:p>
        </w:tc>
        <w:tc>
          <w:tcPr>
            <w:tcW w:w="5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7140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INSCRIÇÃO MUNICIPAL: </w:t>
            </w:r>
          </w:p>
        </w:tc>
      </w:tr>
      <w:tr w:rsidR="00007559" w:rsidRPr="00CD2584" w14:paraId="6CD77E1E" w14:textId="77777777" w:rsidTr="0000755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10431A" w14:textId="77777777" w:rsidR="00007559" w:rsidRPr="00CD2584" w:rsidRDefault="00007559" w:rsidP="00AF6108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EB0906" w14:textId="77777777" w:rsidR="00007559" w:rsidRPr="00CD2584" w:rsidRDefault="00007559" w:rsidP="00AF6108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C5F715" w14:textId="77777777" w:rsidR="00007559" w:rsidRPr="00CD2584" w:rsidRDefault="00007559" w:rsidP="00AF6108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UN.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A4BA8C" w14:textId="77777777" w:rsidR="00007559" w:rsidRPr="00CD2584" w:rsidRDefault="00007559" w:rsidP="00AF6108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QTDE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46F026" w14:textId="77777777" w:rsidR="00007559" w:rsidRPr="00CD2584" w:rsidRDefault="00007559" w:rsidP="00AF6108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  <w:p w14:paraId="2D77AA09" w14:textId="77777777" w:rsidR="00007559" w:rsidRPr="00CD2584" w:rsidRDefault="00007559" w:rsidP="00AF6108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  <w:p w14:paraId="62C2F901" w14:textId="77777777" w:rsidR="00007559" w:rsidRPr="00CD2584" w:rsidRDefault="00007559" w:rsidP="00AF6108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R$</w:t>
            </w:r>
          </w:p>
        </w:tc>
      </w:tr>
      <w:tr w:rsidR="00007559" w:rsidRPr="00CD2584" w14:paraId="5F777B6D" w14:textId="77777777" w:rsidTr="00007559">
        <w:trPr>
          <w:trHeight w:val="2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2E2D" w14:textId="77777777" w:rsidR="00007559" w:rsidRPr="00CD2584" w:rsidRDefault="00007559" w:rsidP="00484890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  <w:b/>
              </w:rPr>
            </w:pPr>
            <w:r w:rsidRPr="00CD2584"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2FC5" w14:textId="2B681B44" w:rsidR="00007559" w:rsidRPr="00CD2584" w:rsidRDefault="00007559" w:rsidP="00484890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35AB9">
              <w:rPr>
                <w:rFonts w:ascii="Arial" w:hAnsi="Arial" w:cs="Arial"/>
              </w:rPr>
              <w:t xml:space="preserve">Contratação de empresa para </w:t>
            </w:r>
            <w:proofErr w:type="gramStart"/>
            <w:r w:rsidRPr="00E35AB9">
              <w:rPr>
                <w:rFonts w:ascii="Arial" w:hAnsi="Arial" w:cs="Arial"/>
              </w:rPr>
              <w:t>a</w:t>
            </w:r>
            <w:proofErr w:type="gramEnd"/>
            <w:r w:rsidRPr="00E35AB9">
              <w:rPr>
                <w:rFonts w:ascii="Arial" w:hAnsi="Arial" w:cs="Arial"/>
              </w:rPr>
              <w:t xml:space="preserve"> aquisição e instalação de </w:t>
            </w:r>
            <w:bookmarkStart w:id="0" w:name="_Hlk170393064"/>
            <w:proofErr w:type="spellStart"/>
            <w:r w:rsidRPr="00E35AB9">
              <w:rPr>
                <w:rFonts w:ascii="Arial" w:hAnsi="Arial" w:cs="Arial"/>
              </w:rPr>
              <w:t>sistema</w:t>
            </w:r>
            <w:proofErr w:type="spellEnd"/>
            <w:r w:rsidRPr="00E35AB9">
              <w:rPr>
                <w:rFonts w:ascii="Arial" w:hAnsi="Arial" w:cs="Arial"/>
              </w:rPr>
              <w:t xml:space="preserve"> </w:t>
            </w:r>
            <w:proofErr w:type="spellStart"/>
            <w:r w:rsidRPr="00E35AB9">
              <w:rPr>
                <w:rFonts w:ascii="Arial" w:hAnsi="Arial" w:cs="Arial"/>
              </w:rPr>
              <w:t>fotovoltaico</w:t>
            </w:r>
            <w:proofErr w:type="spellEnd"/>
            <w:r w:rsidRPr="00E35AB9">
              <w:rPr>
                <w:rFonts w:ascii="Arial" w:hAnsi="Arial" w:cs="Arial"/>
              </w:rPr>
              <w:t xml:space="preserve"> para a </w:t>
            </w:r>
            <w:proofErr w:type="spellStart"/>
            <w:r w:rsidRPr="00E35AB9">
              <w:rPr>
                <w:rFonts w:ascii="Arial" w:hAnsi="Arial" w:cs="Arial"/>
              </w:rPr>
              <w:t>geração</w:t>
            </w:r>
            <w:proofErr w:type="spellEnd"/>
            <w:r w:rsidRPr="00E35AB9">
              <w:rPr>
                <w:rFonts w:ascii="Arial" w:hAnsi="Arial" w:cs="Arial"/>
              </w:rPr>
              <w:t xml:space="preserve"> de </w:t>
            </w:r>
            <w:proofErr w:type="spellStart"/>
            <w:r w:rsidRPr="00E35AB9">
              <w:rPr>
                <w:rFonts w:ascii="Arial" w:hAnsi="Arial" w:cs="Arial"/>
              </w:rPr>
              <w:t>energia</w:t>
            </w:r>
            <w:proofErr w:type="spellEnd"/>
            <w:r w:rsidRPr="00E35AB9">
              <w:rPr>
                <w:rFonts w:ascii="Arial" w:hAnsi="Arial" w:cs="Arial"/>
              </w:rPr>
              <w:t xml:space="preserve"> solar </w:t>
            </w:r>
            <w:bookmarkEnd w:id="0"/>
            <w:r w:rsidRPr="00E35AB9">
              <w:rPr>
                <w:rFonts w:ascii="Arial" w:hAnsi="Arial" w:cs="Arial"/>
              </w:rPr>
              <w:t xml:space="preserve">para </w:t>
            </w:r>
            <w:proofErr w:type="spellStart"/>
            <w:r w:rsidRPr="00E35AB9">
              <w:rPr>
                <w:rFonts w:ascii="Arial" w:hAnsi="Arial" w:cs="Arial"/>
              </w:rPr>
              <w:t>abastecer</w:t>
            </w:r>
            <w:proofErr w:type="spellEnd"/>
            <w:r w:rsidRPr="00E35AB9">
              <w:rPr>
                <w:rFonts w:ascii="Arial" w:hAnsi="Arial" w:cs="Arial"/>
              </w:rPr>
              <w:t xml:space="preserve"> a sede da Câmara Municipal de Caarapó/MS, conforme as especificações e </w:t>
            </w:r>
            <w:proofErr w:type="spellStart"/>
            <w:r w:rsidRPr="00E35AB9">
              <w:rPr>
                <w:rFonts w:ascii="Arial" w:hAnsi="Arial" w:cs="Arial"/>
              </w:rPr>
              <w:t>exigências</w:t>
            </w:r>
            <w:proofErr w:type="spellEnd"/>
            <w:r w:rsidRPr="00E35AB9">
              <w:rPr>
                <w:rFonts w:ascii="Arial" w:hAnsi="Arial" w:cs="Arial"/>
              </w:rPr>
              <w:t xml:space="preserve"> </w:t>
            </w:r>
            <w:proofErr w:type="spellStart"/>
            <w:r w:rsidRPr="00E35AB9">
              <w:rPr>
                <w:rFonts w:ascii="Arial" w:hAnsi="Arial" w:cs="Arial"/>
              </w:rPr>
              <w:t>contidas</w:t>
            </w:r>
            <w:proofErr w:type="spellEnd"/>
            <w:r w:rsidRPr="00E35A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no </w:t>
            </w:r>
            <w:proofErr w:type="spellStart"/>
            <w:r>
              <w:rPr>
                <w:rFonts w:ascii="Arial" w:hAnsi="Arial" w:cs="Arial"/>
              </w:rPr>
              <w:t>cronograma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físico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financeiro</w:t>
            </w:r>
            <w:proofErr w:type="spellEnd"/>
            <w:r>
              <w:rPr>
                <w:rFonts w:ascii="Arial" w:hAnsi="Arial" w:cs="Arial"/>
              </w:rPr>
              <w:t xml:space="preserve"> em </w:t>
            </w:r>
            <w:proofErr w:type="spellStart"/>
            <w:r>
              <w:rPr>
                <w:rFonts w:ascii="Arial" w:hAnsi="Arial" w:cs="Arial"/>
              </w:rPr>
              <w:t>anexo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4D9D" w14:textId="7D345424" w:rsidR="00007559" w:rsidRPr="00CD2584" w:rsidRDefault="00007559" w:rsidP="00484890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0F4" w14:textId="2EF64C4D" w:rsidR="00007559" w:rsidRPr="00CD2584" w:rsidRDefault="00007559" w:rsidP="00484890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E412" w14:textId="77777777" w:rsidR="00007559" w:rsidRPr="00CD2584" w:rsidRDefault="00007559" w:rsidP="00484890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CD2584">
              <w:rPr>
                <w:rFonts w:ascii="Arial" w:hAnsi="Arial" w:cs="Arial"/>
                <w:color w:val="000000"/>
              </w:rPr>
              <w:t>R$</w:t>
            </w:r>
          </w:p>
        </w:tc>
      </w:tr>
      <w:tr w:rsidR="00CD2584" w:rsidRPr="00CD2584" w14:paraId="195DFEB2" w14:textId="77777777" w:rsidTr="00007559">
        <w:trPr>
          <w:trHeight w:val="557"/>
          <w:jc w:val="center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EC3A" w14:textId="77777777" w:rsidR="00CD2584" w:rsidRPr="00CD2584" w:rsidRDefault="00CD2584" w:rsidP="00CD2584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</w:rPr>
            </w:pPr>
            <w:r w:rsidRPr="00CD2584">
              <w:rPr>
                <w:rFonts w:ascii="Arial" w:hAnsi="Arial" w:cs="Arial"/>
                <w:b/>
                <w:bCs/>
              </w:rPr>
              <w:t xml:space="preserve">TOTAL GLOBAL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2890" w14:textId="77777777" w:rsidR="00CD2584" w:rsidRPr="00CD2584" w:rsidRDefault="00CD2584" w:rsidP="00CD2584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</w:rPr>
            </w:pPr>
            <w:r w:rsidRPr="00CD2584">
              <w:rPr>
                <w:rFonts w:ascii="Arial" w:hAnsi="Arial" w:cs="Arial"/>
                <w:b/>
                <w:color w:val="000000"/>
              </w:rPr>
              <w:t>R$</w:t>
            </w:r>
          </w:p>
        </w:tc>
      </w:tr>
    </w:tbl>
    <w:tbl>
      <w:tblPr>
        <w:tblpPr w:leftFromText="141" w:rightFromText="141" w:vertAnchor="text" w:horzAnchor="margin" w:tblpXSpec="center" w:tblpY="179"/>
        <w:tblW w:w="57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2"/>
        <w:gridCol w:w="5402"/>
      </w:tblGrid>
      <w:tr w:rsidR="005031E7" w:rsidRPr="00CD2584" w14:paraId="4D1BA62C" w14:textId="77777777" w:rsidTr="0041402D">
        <w:trPr>
          <w:trHeight w:val="128"/>
        </w:trPr>
        <w:tc>
          <w:tcPr>
            <w:tcW w:w="5000" w:type="pct"/>
            <w:gridSpan w:val="2"/>
          </w:tcPr>
          <w:p w14:paraId="7D0893D1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  <w:r w:rsidRPr="00CD2584">
              <w:rPr>
                <w:rFonts w:ascii="Arial" w:eastAsia="Calibri" w:hAnsi="Arial" w:cs="Arial"/>
                <w:b/>
              </w:rPr>
              <w:t>VALIDADE DA PROPOSTA: 60 dias</w:t>
            </w:r>
          </w:p>
        </w:tc>
      </w:tr>
      <w:tr w:rsidR="005031E7" w:rsidRPr="00CD2584" w14:paraId="10E3DF1D" w14:textId="77777777" w:rsidTr="00414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9"/>
        </w:trPr>
        <w:tc>
          <w:tcPr>
            <w:tcW w:w="2532" w:type="pct"/>
          </w:tcPr>
          <w:p w14:paraId="38C2B988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  <w:r w:rsidRPr="00CD2584">
              <w:rPr>
                <w:rFonts w:ascii="Arial" w:eastAsia="Calibri" w:hAnsi="Arial" w:cs="Arial"/>
              </w:rPr>
              <w:t>Local e Data</w:t>
            </w:r>
          </w:p>
          <w:p w14:paraId="21545E31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3CAE31BA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01B681B1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519A23F7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21628B35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5C833DE1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31E9C179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6FB00589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4ED15D04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  <w:r w:rsidRPr="00CD2584">
              <w:rPr>
                <w:rFonts w:ascii="Arial" w:eastAsia="Calibri" w:hAnsi="Arial" w:cs="Arial"/>
              </w:rPr>
              <w:t>____________________________________</w:t>
            </w:r>
          </w:p>
          <w:p w14:paraId="50EA5338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  <w:b/>
              </w:rPr>
            </w:pPr>
            <w:r w:rsidRPr="00CD2584">
              <w:rPr>
                <w:rFonts w:ascii="Arial" w:eastAsia="Calibri" w:hAnsi="Arial" w:cs="Arial"/>
                <w:b/>
              </w:rPr>
              <w:t>Representante Legal</w:t>
            </w:r>
          </w:p>
          <w:p w14:paraId="48877358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  <w:b/>
              </w:rPr>
            </w:pPr>
            <w:r w:rsidRPr="00CD2584">
              <w:rPr>
                <w:rFonts w:ascii="Arial" w:eastAsia="Bookman-Light" w:hAnsi="Arial" w:cs="Arial"/>
                <w:b/>
              </w:rPr>
              <w:t xml:space="preserve">CPF nº   </w:t>
            </w:r>
          </w:p>
        </w:tc>
        <w:tc>
          <w:tcPr>
            <w:tcW w:w="2468" w:type="pct"/>
          </w:tcPr>
          <w:p w14:paraId="0F60D54F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  <w:b/>
              </w:rPr>
            </w:pPr>
            <w:r w:rsidRPr="00CD2584">
              <w:rPr>
                <w:rFonts w:ascii="Arial" w:eastAsia="Calibri" w:hAnsi="Arial" w:cs="Arial"/>
                <w:b/>
              </w:rPr>
              <w:t>Carimbo CNPJ</w:t>
            </w:r>
          </w:p>
        </w:tc>
      </w:tr>
    </w:tbl>
    <w:p w14:paraId="10F323D8" w14:textId="77777777" w:rsidR="00110F2F" w:rsidRPr="0076699D" w:rsidRDefault="00110F2F" w:rsidP="005031E7">
      <w:pPr>
        <w:rPr>
          <w:rFonts w:ascii="Arial" w:hAnsi="Arial" w:cs="Arial"/>
        </w:rPr>
      </w:pPr>
    </w:p>
    <w:sectPr w:rsidR="00110F2F" w:rsidRPr="0076699D" w:rsidSect="005031E7">
      <w:headerReference w:type="default" r:id="rId6"/>
      <w:footerReference w:type="default" r:id="rId7"/>
      <w:pgSz w:w="11906" w:h="16838"/>
      <w:pgMar w:top="1417" w:right="1133" w:bottom="1417" w:left="1276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29192" w14:textId="77777777" w:rsidR="00953A3F" w:rsidRPr="00CD2584" w:rsidRDefault="00953A3F" w:rsidP="00D9501B">
      <w:r w:rsidRPr="00CD2584">
        <w:separator/>
      </w:r>
    </w:p>
  </w:endnote>
  <w:endnote w:type="continuationSeparator" w:id="0">
    <w:p w14:paraId="309C20E7" w14:textId="77777777" w:rsidR="00953A3F" w:rsidRPr="00CD2584" w:rsidRDefault="00953A3F" w:rsidP="00D9501B">
      <w:r w:rsidRPr="00CD258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-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56"/>
    </w:tblGrid>
    <w:tr w:rsidR="005031E7" w:rsidRPr="00CD2584" w14:paraId="57EF00C9" w14:textId="77777777" w:rsidTr="0041402D">
      <w:trPr>
        <w:trHeight w:val="132"/>
      </w:trPr>
      <w:tc>
        <w:tcPr>
          <w:tcW w:w="955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6398F1" w14:textId="77777777" w:rsidR="005031E7" w:rsidRPr="00CD2584" w:rsidRDefault="005031E7" w:rsidP="005031E7">
          <w:pPr>
            <w:pStyle w:val="Rodap"/>
            <w:jc w:val="center"/>
          </w:pPr>
        </w:p>
      </w:tc>
    </w:tr>
  </w:tbl>
  <w:p w14:paraId="06FDF172" w14:textId="77777777" w:rsidR="005031E7" w:rsidRPr="00CD2584" w:rsidRDefault="005031E7" w:rsidP="005031E7">
    <w:pPr>
      <w:pStyle w:val="Rodap"/>
      <w:tabs>
        <w:tab w:val="left" w:pos="0"/>
        <w:tab w:val="right" w:pos="9214"/>
      </w:tabs>
      <w:jc w:val="center"/>
      <w:rPr>
        <w:rFonts w:ascii="Arial" w:hAnsi="Arial" w:cs="Arial"/>
        <w:sz w:val="16"/>
        <w:szCs w:val="16"/>
      </w:rPr>
    </w:pPr>
    <w:r w:rsidRPr="00CD2584">
      <w:rPr>
        <w:rFonts w:ascii="Arial" w:hAnsi="Arial" w:cs="Arial"/>
        <w:sz w:val="16"/>
        <w:szCs w:val="16"/>
      </w:rPr>
      <w:t xml:space="preserve">Rua Euclides Serejo Baptista Nº 870 – Centro – CEP: 79.940-000 – Caarapó/MS </w:t>
    </w:r>
  </w:p>
  <w:p w14:paraId="57244E65" w14:textId="77777777" w:rsidR="005031E7" w:rsidRPr="00CD2584" w:rsidRDefault="005031E7" w:rsidP="005031E7">
    <w:pPr>
      <w:pStyle w:val="Rodap"/>
      <w:tabs>
        <w:tab w:val="left" w:pos="0"/>
        <w:tab w:val="right" w:pos="9214"/>
      </w:tabs>
      <w:jc w:val="center"/>
      <w:rPr>
        <w:rFonts w:ascii="Arial" w:hAnsi="Arial" w:cs="Arial"/>
        <w:sz w:val="16"/>
        <w:szCs w:val="16"/>
      </w:rPr>
    </w:pPr>
    <w:r w:rsidRPr="00CD2584">
      <w:rPr>
        <w:rFonts w:ascii="Arial" w:hAnsi="Arial" w:cs="Arial"/>
        <w:sz w:val="16"/>
        <w:szCs w:val="16"/>
      </w:rPr>
      <w:t>FONE (67) 9 9151-4140 EMAIL: licitacao@camaracaarapo.ms.gov.br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F524F" w14:textId="77777777" w:rsidR="00953A3F" w:rsidRPr="00CD2584" w:rsidRDefault="00953A3F" w:rsidP="00D9501B">
      <w:r w:rsidRPr="00CD2584">
        <w:separator/>
      </w:r>
    </w:p>
  </w:footnote>
  <w:footnote w:type="continuationSeparator" w:id="0">
    <w:p w14:paraId="1A455262" w14:textId="77777777" w:rsidR="00953A3F" w:rsidRPr="00CD2584" w:rsidRDefault="00953A3F" w:rsidP="00D9501B">
      <w:r w:rsidRPr="00CD258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6FD69" w14:textId="77777777" w:rsidR="005031E7" w:rsidRPr="00CD2584" w:rsidRDefault="00902117" w:rsidP="005031E7">
    <w:pPr>
      <w:pStyle w:val="Cabealho"/>
      <w:tabs>
        <w:tab w:val="clear" w:pos="8504"/>
        <w:tab w:val="center" w:pos="3119"/>
        <w:tab w:val="right" w:pos="9497"/>
      </w:tabs>
      <w:ind w:firstLine="709"/>
      <w:rPr>
        <w:rFonts w:ascii="Arial" w:hAnsi="Arial" w:cs="Arial"/>
      </w:rPr>
    </w:pPr>
    <w:r>
      <w:rPr>
        <w:rFonts w:ascii="Arial" w:hAnsi="Arial" w:cs="Arial"/>
        <w:sz w:val="24"/>
        <w:szCs w:val="24"/>
      </w:rPr>
      <w:object w:dxaOrig="1440" w:dyaOrig="1440" w14:anchorId="1E19B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24pt;margin-top:-7.05pt;width:57.35pt;height:57.1pt;z-index:-251658752;mso-wrap-distance-left:9.05pt;mso-wrap-distance-right:9.05pt" filled="t">
          <v:fill color2="black" type="frame"/>
          <v:imagedata r:id="rId1" o:title=""/>
        </v:shape>
        <o:OLEObject Type="Embed" ProgID="PBrush" ShapeID="_x0000_s1026" DrawAspect="Content" ObjectID="_1792220503" r:id="rId2"/>
      </w:object>
    </w:r>
    <w:r w:rsidR="005031E7" w:rsidRPr="00CD2584">
      <w:rPr>
        <w:rFonts w:ascii="Arial" w:hAnsi="Arial" w:cs="Arial"/>
        <w:color w:val="000080"/>
        <w:sz w:val="24"/>
        <w:szCs w:val="24"/>
      </w:rPr>
      <w:t>Estado de Mato Grosso do Sul</w:t>
    </w:r>
    <w:r w:rsidR="005031E7" w:rsidRPr="00CD2584">
      <w:rPr>
        <w:rFonts w:ascii="Arial" w:hAnsi="Arial" w:cs="Arial"/>
        <w:color w:val="000080"/>
      </w:rPr>
      <w:tab/>
    </w:r>
    <w:r w:rsidR="005031E7" w:rsidRPr="00CD2584">
      <w:rPr>
        <w:rFonts w:ascii="Arial" w:hAnsi="Arial" w:cs="Arial"/>
        <w:color w:val="000080"/>
      </w:rPr>
      <w:tab/>
    </w:r>
    <w:r w:rsidR="005031E7" w:rsidRPr="00CD2584">
      <w:rPr>
        <w:rFonts w:ascii="Arial" w:hAnsi="Arial" w:cs="Arial"/>
        <w:b/>
      </w:rPr>
      <w:t>CM CAARAPÓ-MS</w:t>
    </w:r>
  </w:p>
  <w:p w14:paraId="387479F7" w14:textId="77777777" w:rsidR="005031E7" w:rsidRPr="00CD2584" w:rsidRDefault="005031E7" w:rsidP="005031E7">
    <w:pPr>
      <w:pStyle w:val="Cabealho"/>
      <w:tabs>
        <w:tab w:val="clear" w:pos="8504"/>
        <w:tab w:val="right" w:pos="6663"/>
        <w:tab w:val="right" w:pos="9497"/>
      </w:tabs>
      <w:ind w:firstLine="709"/>
      <w:rPr>
        <w:rFonts w:ascii="Arial" w:hAnsi="Arial" w:cs="Arial"/>
        <w:b/>
      </w:rPr>
    </w:pPr>
    <w:r w:rsidRPr="00CD2584">
      <w:rPr>
        <w:rFonts w:ascii="Arial" w:hAnsi="Arial" w:cs="Arial"/>
        <w:color w:val="000080"/>
        <w:sz w:val="36"/>
        <w:szCs w:val="36"/>
      </w:rPr>
      <w:t>CÂMARA MUNICIPAL DE CAARAPÓ</w:t>
    </w:r>
    <w:r w:rsidRPr="00CD2584">
      <w:rPr>
        <w:rFonts w:ascii="Arial" w:hAnsi="Arial" w:cs="Arial"/>
        <w:color w:val="000080"/>
        <w:sz w:val="36"/>
        <w:szCs w:val="36"/>
      </w:rPr>
      <w:tab/>
      <w:t xml:space="preserve"> </w:t>
    </w:r>
    <w:r w:rsidRPr="00CD2584">
      <w:rPr>
        <w:rFonts w:ascii="Arial" w:hAnsi="Arial" w:cs="Arial"/>
        <w:b/>
      </w:rPr>
      <w:t>Folha nº________</w:t>
    </w:r>
  </w:p>
  <w:p w14:paraId="6777C3E2" w14:textId="77777777" w:rsidR="005031E7" w:rsidRPr="00CD2584" w:rsidRDefault="005031E7" w:rsidP="005031E7">
    <w:pPr>
      <w:pStyle w:val="Cabealho"/>
      <w:ind w:firstLine="709"/>
      <w:rPr>
        <w:sz w:val="24"/>
        <w:szCs w:val="24"/>
      </w:rPr>
    </w:pPr>
    <w:r w:rsidRPr="00CD2584">
      <w:rPr>
        <w:rFonts w:ascii="Arial" w:hAnsi="Arial" w:cs="Arial"/>
        <w:b/>
        <w:i/>
        <w:color w:val="000080"/>
        <w:sz w:val="24"/>
        <w:szCs w:val="24"/>
      </w:rPr>
      <w:t>Gabinete do Presidente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01B"/>
    <w:rsid w:val="00003AAD"/>
    <w:rsid w:val="00007559"/>
    <w:rsid w:val="000C2824"/>
    <w:rsid w:val="00110F2F"/>
    <w:rsid w:val="002055AF"/>
    <w:rsid w:val="0039222B"/>
    <w:rsid w:val="0044695A"/>
    <w:rsid w:val="004569E8"/>
    <w:rsid w:val="004742DA"/>
    <w:rsid w:val="00484890"/>
    <w:rsid w:val="004F7E7B"/>
    <w:rsid w:val="005031E7"/>
    <w:rsid w:val="005668AA"/>
    <w:rsid w:val="005D26E3"/>
    <w:rsid w:val="006439AD"/>
    <w:rsid w:val="00687643"/>
    <w:rsid w:val="006C3ACA"/>
    <w:rsid w:val="0076699D"/>
    <w:rsid w:val="008A35D2"/>
    <w:rsid w:val="00902117"/>
    <w:rsid w:val="00953A3F"/>
    <w:rsid w:val="009E23D9"/>
    <w:rsid w:val="00A2621C"/>
    <w:rsid w:val="00BD1282"/>
    <w:rsid w:val="00CD2584"/>
    <w:rsid w:val="00D61803"/>
    <w:rsid w:val="00D70ECD"/>
    <w:rsid w:val="00D9501B"/>
    <w:rsid w:val="00E25E69"/>
    <w:rsid w:val="00E57F80"/>
    <w:rsid w:val="00F0748B"/>
    <w:rsid w:val="00FB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BC577"/>
  <w15:chartTrackingRefBased/>
  <w15:docId w15:val="{15DE251B-29BC-4C32-80EC-F9FDB867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5031E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Char, Char Char Char,Char Char Char"/>
    <w:basedOn w:val="Normal"/>
    <w:link w:val="CabealhoChar"/>
    <w:unhideWhenUsed/>
    <w:rsid w:val="00D950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1 Char,Char Char, Char Char Char Char,Char Char Char Char"/>
    <w:basedOn w:val="Fontepargpadro"/>
    <w:link w:val="Cabealho"/>
    <w:rsid w:val="00D9501B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nhideWhenUsed/>
    <w:rsid w:val="00D950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501B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5031E7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031E7"/>
    <w:pPr>
      <w:spacing w:after="120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031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031E7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pieto</dc:creator>
  <cp:keywords/>
  <dc:description/>
  <cp:lastModifiedBy>Jorge pieto</cp:lastModifiedBy>
  <cp:revision>19</cp:revision>
  <dcterms:created xsi:type="dcterms:W3CDTF">2024-08-02T13:15:00Z</dcterms:created>
  <dcterms:modified xsi:type="dcterms:W3CDTF">2024-11-04T14:15:00Z</dcterms:modified>
</cp:coreProperties>
</file>